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C9A1" w14:textId="30D94B7D" w:rsidR="00D9480F" w:rsidRPr="00C73B40" w:rsidRDefault="00ED6AC7" w:rsidP="00882198">
      <w:pPr>
        <w:jc w:val="center"/>
        <w:rPr>
          <w:rFonts w:asciiTheme="minorHAnsi" w:hAnsiTheme="minorHAnsi" w:cstheme="minorHAnsi"/>
          <w:b/>
          <w:szCs w:val="24"/>
        </w:rPr>
      </w:pPr>
      <w:r w:rsidRPr="00C73B40">
        <w:rPr>
          <w:rFonts w:asciiTheme="minorHAnsi" w:hAnsiTheme="minorHAnsi" w:cstheme="minorHAnsi"/>
          <w:b/>
          <w:szCs w:val="24"/>
        </w:rPr>
        <w:t xml:space="preserve">AL GIUDICE TUTELARE DEL TRIBUNALE ORDINARIO DI </w:t>
      </w:r>
      <w:r w:rsidR="0036646C">
        <w:rPr>
          <w:rFonts w:asciiTheme="minorHAnsi" w:hAnsiTheme="minorHAnsi" w:cstheme="minorHAnsi"/>
          <w:b/>
          <w:szCs w:val="24"/>
        </w:rPr>
        <w:t>SANTA MARIA CAPUA VETERE</w:t>
      </w:r>
    </w:p>
    <w:p w14:paraId="3D205112" w14:textId="3BD3A81B" w:rsidR="00ED6AC7" w:rsidRPr="00C73B40" w:rsidRDefault="00C01F7D" w:rsidP="00DD3851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73B40">
        <w:rPr>
          <w:rFonts w:asciiTheme="minorHAnsi" w:hAnsiTheme="minorHAnsi" w:cstheme="minorHAnsi"/>
          <w:b/>
          <w:szCs w:val="24"/>
        </w:rPr>
        <w:t xml:space="preserve">RICORSO PER IL COMPIMENTO DI ATTI URGENTI </w:t>
      </w:r>
    </w:p>
    <w:p w14:paraId="6303A52C" w14:textId="77777777" w:rsidR="00C01F7D" w:rsidRPr="00C73B40" w:rsidRDefault="00C01F7D" w:rsidP="00C01F7D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1A059C6A" w14:textId="77777777" w:rsidR="00526E84" w:rsidRPr="00C73B40" w:rsidRDefault="00526E84" w:rsidP="00526E84">
      <w:pPr>
        <w:tabs>
          <w:tab w:val="left" w:pos="2044"/>
        </w:tabs>
        <w:spacing w:after="0" w:line="480" w:lineRule="auto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 xml:space="preserve">Il/La sottoscritto/a: </w:t>
      </w:r>
    </w:p>
    <w:p w14:paraId="644E49B3" w14:textId="77777777" w:rsidR="00526E84" w:rsidRPr="00C73B40" w:rsidRDefault="00526E84" w:rsidP="00526E84">
      <w:pPr>
        <w:tabs>
          <w:tab w:val="left" w:pos="2044"/>
        </w:tabs>
        <w:spacing w:after="0" w:line="480" w:lineRule="auto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 xml:space="preserve">Nome </w:t>
      </w:r>
      <w:r w:rsidRPr="00C73B40">
        <w:rPr>
          <w:rFonts w:asciiTheme="minorHAnsi" w:hAnsiTheme="minorHAnsi" w:cstheme="minorHAnsi"/>
          <w:szCs w:val="24"/>
        </w:rPr>
        <w:t xml:space="preserve">________________________________ </w:t>
      </w:r>
      <w:r w:rsidRPr="00C73B40">
        <w:rPr>
          <w:rFonts w:asciiTheme="minorHAnsi" w:hAnsiTheme="minorHAnsi" w:cstheme="minorHAnsi"/>
          <w:bCs/>
          <w:szCs w:val="24"/>
        </w:rPr>
        <w:t xml:space="preserve">Cognome </w:t>
      </w:r>
      <w:r w:rsidRPr="00C73B40">
        <w:rPr>
          <w:rFonts w:asciiTheme="minorHAnsi" w:hAnsiTheme="minorHAnsi" w:cstheme="minorHAnsi"/>
          <w:szCs w:val="24"/>
        </w:rPr>
        <w:t>_______________________________</w:t>
      </w:r>
    </w:p>
    <w:p w14:paraId="2A6E44E6" w14:textId="77777777" w:rsidR="00526E84" w:rsidRPr="00C73B40" w:rsidRDefault="00526E84" w:rsidP="00526E84">
      <w:pPr>
        <w:tabs>
          <w:tab w:val="left" w:pos="2044"/>
        </w:tabs>
        <w:spacing w:after="0" w:line="480" w:lineRule="auto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>nato/a il _____/_____/_____ a</w:t>
      </w:r>
      <w:r w:rsidRPr="00C73B40">
        <w:rPr>
          <w:rFonts w:asciiTheme="minorHAnsi" w:hAnsiTheme="minorHAnsi" w:cstheme="minorHAnsi"/>
          <w:szCs w:val="24"/>
        </w:rPr>
        <w:t xml:space="preserve">_________________________ </w:t>
      </w:r>
      <w:r w:rsidRPr="00C73B40">
        <w:rPr>
          <w:rFonts w:asciiTheme="minorHAnsi" w:hAnsiTheme="minorHAnsi" w:cstheme="minorHAnsi"/>
          <w:bCs/>
          <w:szCs w:val="24"/>
        </w:rPr>
        <w:t>prov. (____)</w:t>
      </w:r>
    </w:p>
    <w:p w14:paraId="63560278" w14:textId="77777777" w:rsidR="00526E84" w:rsidRPr="00C73B40" w:rsidRDefault="00526E84" w:rsidP="00526E84">
      <w:pPr>
        <w:tabs>
          <w:tab w:val="left" w:pos="2044"/>
        </w:tabs>
        <w:spacing w:after="0" w:line="480" w:lineRule="auto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 xml:space="preserve">residente in </w:t>
      </w:r>
      <w:r w:rsidRPr="00C73B40">
        <w:rPr>
          <w:rFonts w:asciiTheme="minorHAnsi" w:hAnsiTheme="minorHAnsi" w:cstheme="minorHAnsi"/>
          <w:szCs w:val="24"/>
        </w:rPr>
        <w:t>___________________________________________________________________</w:t>
      </w:r>
    </w:p>
    <w:p w14:paraId="75A9AA67" w14:textId="77777777" w:rsidR="00526E84" w:rsidRPr="00C73B40" w:rsidRDefault="00526E84" w:rsidP="00526E84">
      <w:pPr>
        <w:tabs>
          <w:tab w:val="left" w:pos="2044"/>
        </w:tabs>
        <w:spacing w:after="0" w:line="480" w:lineRule="auto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 xml:space="preserve">tel </w:t>
      </w:r>
      <w:r w:rsidRPr="00C73B40">
        <w:rPr>
          <w:rFonts w:asciiTheme="minorHAnsi" w:hAnsiTheme="minorHAnsi" w:cstheme="minorHAnsi"/>
          <w:szCs w:val="24"/>
        </w:rPr>
        <w:t xml:space="preserve">_______________________________ </w:t>
      </w:r>
      <w:r w:rsidRPr="00C73B40">
        <w:rPr>
          <w:rFonts w:asciiTheme="minorHAnsi" w:hAnsiTheme="minorHAnsi" w:cstheme="minorHAnsi"/>
          <w:bCs/>
          <w:szCs w:val="24"/>
        </w:rPr>
        <w:t xml:space="preserve">pec/e-mail </w:t>
      </w:r>
      <w:r w:rsidRPr="00C73B40">
        <w:rPr>
          <w:rFonts w:asciiTheme="minorHAnsi" w:hAnsiTheme="minorHAnsi" w:cstheme="minorHAnsi"/>
          <w:szCs w:val="24"/>
        </w:rPr>
        <w:t>__________________________________</w:t>
      </w:r>
    </w:p>
    <w:p w14:paraId="7653CC4A" w14:textId="236A86BB" w:rsidR="00C01F7D" w:rsidRPr="00C73B40" w:rsidRDefault="00C01F7D" w:rsidP="00C73B40">
      <w:pPr>
        <w:spacing w:after="0" w:line="480" w:lineRule="exact"/>
        <w:jc w:val="center"/>
        <w:rPr>
          <w:rFonts w:asciiTheme="minorHAnsi" w:hAnsiTheme="minorHAnsi" w:cstheme="minorHAnsi"/>
          <w:b/>
          <w:szCs w:val="24"/>
        </w:rPr>
      </w:pPr>
      <w:r w:rsidRPr="00C73B40">
        <w:rPr>
          <w:rFonts w:asciiTheme="minorHAnsi" w:hAnsiTheme="minorHAnsi" w:cstheme="minorHAnsi"/>
          <w:b/>
          <w:szCs w:val="24"/>
        </w:rPr>
        <w:t>SEGNALA CHE</w:t>
      </w:r>
    </w:p>
    <w:p w14:paraId="7CF1F6F8" w14:textId="77777777" w:rsidR="00220FEF" w:rsidRDefault="00C01F7D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>in data odierna ha presentato domanda per l’apertura della procedura di amministrazione di sostegno, nella quale ha chiesto la nomina quale amministratore di sostegno</w:t>
      </w:r>
      <w:r w:rsidR="00CB1062" w:rsidRPr="00C73B40">
        <w:rPr>
          <w:rFonts w:asciiTheme="minorHAnsi" w:hAnsiTheme="minorHAnsi" w:cstheme="minorHAnsi"/>
          <w:bCs/>
          <w:szCs w:val="24"/>
        </w:rPr>
        <w:t xml:space="preserve"> in favore</w:t>
      </w:r>
      <w:r w:rsidRPr="00C73B40">
        <w:rPr>
          <w:rFonts w:asciiTheme="minorHAnsi" w:hAnsiTheme="minorHAnsi" w:cstheme="minorHAnsi"/>
          <w:bCs/>
          <w:szCs w:val="24"/>
        </w:rPr>
        <w:t xml:space="preserve"> di:</w:t>
      </w:r>
    </w:p>
    <w:p w14:paraId="6E6736D4" w14:textId="77777777" w:rsidR="00220FEF" w:rsidRDefault="00EE1478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 w:rsidRPr="00773ECF">
        <w:rPr>
          <w:rFonts w:asciiTheme="minorHAnsi" w:hAnsiTheme="minorHAnsi" w:cstheme="minorHAnsi"/>
          <w:szCs w:val="24"/>
        </w:rPr>
        <w:t>Nome _______________________________ Cognome _______________________________</w:t>
      </w:r>
    </w:p>
    <w:p w14:paraId="2209ED62" w14:textId="77777777" w:rsidR="00220FEF" w:rsidRDefault="00EE1478" w:rsidP="00EE1478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 w:rsidRPr="00773ECF">
        <w:rPr>
          <w:rFonts w:asciiTheme="minorHAnsi" w:hAnsiTheme="minorHAnsi" w:cstheme="minorHAnsi"/>
          <w:bCs/>
          <w:szCs w:val="24"/>
        </w:rPr>
        <w:t>nato/a il _____/_____/_____ a</w:t>
      </w:r>
      <w:r w:rsidRPr="00773ECF">
        <w:rPr>
          <w:rFonts w:asciiTheme="minorHAnsi" w:hAnsiTheme="minorHAnsi" w:cstheme="minorHAnsi"/>
          <w:szCs w:val="24"/>
        </w:rPr>
        <w:t xml:space="preserve">_________________________ </w:t>
      </w:r>
      <w:r w:rsidRPr="00773ECF">
        <w:rPr>
          <w:rFonts w:asciiTheme="minorHAnsi" w:hAnsiTheme="minorHAnsi" w:cstheme="minorHAnsi"/>
          <w:bCs/>
          <w:szCs w:val="24"/>
        </w:rPr>
        <w:t>prov. (____)</w:t>
      </w:r>
    </w:p>
    <w:p w14:paraId="357B0A7E" w14:textId="2C0A4BC7" w:rsidR="00EE1478" w:rsidRPr="00220FEF" w:rsidRDefault="00EE1478" w:rsidP="00EE1478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 w:rsidRPr="00773ECF">
        <w:rPr>
          <w:rFonts w:asciiTheme="minorHAnsi" w:hAnsiTheme="minorHAnsi" w:cstheme="minorHAnsi"/>
          <w:szCs w:val="24"/>
        </w:rPr>
        <w:t>C.F. _______________________________</w:t>
      </w:r>
    </w:p>
    <w:p w14:paraId="169CE16C" w14:textId="32DF2429" w:rsidR="00C01F7D" w:rsidRPr="00C73B40" w:rsidRDefault="00C01F7D" w:rsidP="00EE1478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 xml:space="preserve">Pertanto, in attesa della fissazione dell’udienza, </w:t>
      </w:r>
      <w:r w:rsidRPr="00C73B40">
        <w:rPr>
          <w:rFonts w:asciiTheme="minorHAnsi" w:hAnsiTheme="minorHAnsi" w:cstheme="minorHAnsi"/>
          <w:b/>
          <w:szCs w:val="24"/>
        </w:rPr>
        <w:t>dovendo procedere con urgenza</w:t>
      </w:r>
      <w:r w:rsidRPr="00C73B40">
        <w:rPr>
          <w:rFonts w:asciiTheme="minorHAnsi" w:hAnsiTheme="minorHAnsi" w:cstheme="minorHAnsi"/>
          <w:bCs/>
          <w:szCs w:val="24"/>
        </w:rPr>
        <w:t xml:space="preserve"> al compimento</w:t>
      </w:r>
      <w:r w:rsidR="00CB1062" w:rsidRPr="00C73B40">
        <w:rPr>
          <w:rFonts w:asciiTheme="minorHAnsi" w:hAnsiTheme="minorHAnsi" w:cstheme="minorHAnsi"/>
          <w:bCs/>
          <w:szCs w:val="24"/>
        </w:rPr>
        <w:t xml:space="preserve"> </w:t>
      </w:r>
      <w:r w:rsidRPr="00C73B40">
        <w:rPr>
          <w:rFonts w:asciiTheme="minorHAnsi" w:hAnsiTheme="minorHAnsi" w:cstheme="minorHAnsi"/>
          <w:bCs/>
          <w:szCs w:val="24"/>
        </w:rPr>
        <w:t>degli atti di seguito specificati, ai sensi dell’art. 405 comma 4 cod. civ,</w:t>
      </w:r>
    </w:p>
    <w:p w14:paraId="318A0EA2" w14:textId="3224169D" w:rsidR="00C01F7D" w:rsidRPr="00C73B40" w:rsidRDefault="00C01F7D" w:rsidP="00220FEF">
      <w:pPr>
        <w:spacing w:after="0" w:line="480" w:lineRule="exact"/>
        <w:jc w:val="center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/>
          <w:szCs w:val="24"/>
        </w:rPr>
        <w:t>CHIEDE</w:t>
      </w:r>
    </w:p>
    <w:p w14:paraId="3925C6D0" w14:textId="77777777" w:rsidR="00CB1062" w:rsidRPr="00C73B40" w:rsidRDefault="00CB1062" w:rsidP="00DD3851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 xml:space="preserve">di essere autorizzato/a </w:t>
      </w:r>
    </w:p>
    <w:p w14:paraId="21FA09B4" w14:textId="324917E0" w:rsidR="00C01F7D" w:rsidRPr="00C73B40" w:rsidRDefault="00CB1062" w:rsidP="00DD3851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  <w:u w:val="single"/>
        </w:rPr>
      </w:pPr>
      <w:r w:rsidRPr="00C73B40">
        <w:rPr>
          <w:rFonts w:asciiTheme="minorHAnsi" w:hAnsiTheme="minorHAnsi" w:cstheme="minorHAnsi"/>
          <w:bCs/>
          <w:szCs w:val="24"/>
          <w:u w:val="single"/>
        </w:rPr>
        <w:t>a presentare in nome e per conto del detto soggetto:</w:t>
      </w:r>
    </w:p>
    <w:p w14:paraId="5D87F01B" w14:textId="27810D83" w:rsidR="00C01F7D" w:rsidRPr="00C73B40" w:rsidRDefault="00C01F7D" w:rsidP="00DD3851">
      <w:pPr>
        <w:pStyle w:val="Paragrafoelenco"/>
        <w:numPr>
          <w:ilvl w:val="0"/>
          <w:numId w:val="10"/>
        </w:numPr>
        <w:spacing w:after="0" w:line="480" w:lineRule="exact"/>
        <w:ind w:left="567" w:hanging="567"/>
        <w:contextualSpacing w:val="0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>DOMANDA DI INVALIDITA’</w:t>
      </w:r>
    </w:p>
    <w:p w14:paraId="50C7753B" w14:textId="6887B38F" w:rsidR="00C01F7D" w:rsidRPr="00C73B40" w:rsidRDefault="00C01F7D" w:rsidP="00DD3851">
      <w:pPr>
        <w:pStyle w:val="Paragrafoelenco"/>
        <w:numPr>
          <w:ilvl w:val="0"/>
          <w:numId w:val="10"/>
        </w:numPr>
        <w:spacing w:after="0" w:line="480" w:lineRule="exact"/>
        <w:ind w:left="567" w:hanging="567"/>
        <w:contextualSpacing w:val="0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>DOMANDA DI AGGRAVAMENTO</w:t>
      </w:r>
    </w:p>
    <w:p w14:paraId="62A1042A" w14:textId="5BCC098B" w:rsidR="00C01F7D" w:rsidRPr="00C73B40" w:rsidRDefault="00C01F7D" w:rsidP="00DD3851">
      <w:pPr>
        <w:pStyle w:val="Paragrafoelenco"/>
        <w:numPr>
          <w:ilvl w:val="0"/>
          <w:numId w:val="10"/>
        </w:numPr>
        <w:spacing w:after="0" w:line="480" w:lineRule="exact"/>
        <w:ind w:left="567" w:hanging="567"/>
        <w:contextualSpacing w:val="0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>DOMANDA PER ACCEDERE A FOND</w:t>
      </w:r>
      <w:r w:rsidR="00CB1062" w:rsidRPr="00C73B40">
        <w:rPr>
          <w:rFonts w:asciiTheme="minorHAnsi" w:hAnsiTheme="minorHAnsi" w:cstheme="minorHAnsi"/>
          <w:bCs/>
          <w:szCs w:val="24"/>
        </w:rPr>
        <w:t>I</w:t>
      </w:r>
      <w:r w:rsidRPr="00C73B40">
        <w:rPr>
          <w:rFonts w:asciiTheme="minorHAnsi" w:hAnsiTheme="minorHAnsi" w:cstheme="minorHAnsi"/>
          <w:bCs/>
          <w:szCs w:val="24"/>
        </w:rPr>
        <w:t xml:space="preserve"> REGIONAL</w:t>
      </w:r>
      <w:r w:rsidR="00CB1062" w:rsidRPr="00C73B40">
        <w:rPr>
          <w:rFonts w:asciiTheme="minorHAnsi" w:hAnsiTheme="minorHAnsi" w:cstheme="minorHAnsi"/>
          <w:bCs/>
          <w:szCs w:val="24"/>
        </w:rPr>
        <w:t>I / COMUNALI</w:t>
      </w:r>
    </w:p>
    <w:p w14:paraId="1B662C14" w14:textId="1A8A17C0" w:rsidR="00C01F7D" w:rsidRDefault="00C01F7D" w:rsidP="00220FEF">
      <w:pPr>
        <w:spacing w:after="0" w:line="480" w:lineRule="exact"/>
        <w:ind w:firstLine="567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</w:rPr>
        <w:t>(specificare)</w:t>
      </w:r>
      <w:r w:rsidR="00220FEF">
        <w:rPr>
          <w:rFonts w:asciiTheme="minorHAnsi" w:hAnsiTheme="minorHAnsi" w:cstheme="minorHAnsi"/>
          <w:bCs/>
          <w:szCs w:val="24"/>
        </w:rPr>
        <w:t>_________________________________________________________________</w:t>
      </w:r>
    </w:p>
    <w:p w14:paraId="0B8E1CAF" w14:textId="68B7862F" w:rsidR="00220FEF" w:rsidRPr="00C73B40" w:rsidRDefault="00220FEF" w:rsidP="00220FEF">
      <w:pPr>
        <w:spacing w:after="0" w:line="480" w:lineRule="exact"/>
        <w:ind w:firstLine="567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</w:t>
      </w:r>
    </w:p>
    <w:p w14:paraId="5DE8FD94" w14:textId="73FDB3B8" w:rsidR="00CB1062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  <w:u w:val="single"/>
        </w:rPr>
        <w:t xml:space="preserve">a </w:t>
      </w:r>
      <w:r w:rsidR="00CB1062" w:rsidRPr="00C73B40">
        <w:rPr>
          <w:rFonts w:asciiTheme="minorHAnsi" w:hAnsiTheme="minorHAnsi" w:cstheme="minorHAnsi"/>
          <w:bCs/>
          <w:szCs w:val="24"/>
          <w:u w:val="single"/>
        </w:rPr>
        <w:t>espletare pratiche relative alla successione di</w:t>
      </w:r>
      <w:r w:rsidR="00CB1062" w:rsidRPr="00C73B40">
        <w:rPr>
          <w:rFonts w:asciiTheme="minorHAnsi" w:hAnsiTheme="minorHAnsi" w:cstheme="minorHAnsi"/>
          <w:bCs/>
          <w:szCs w:val="24"/>
        </w:rPr>
        <w:t xml:space="preserve"> (indicare nome e cognome del defunto, data di decesso e rapporto di parentela);</w:t>
      </w:r>
      <w:r>
        <w:rPr>
          <w:rFonts w:asciiTheme="minorHAnsi" w:hAnsiTheme="minorHAnsi" w:cstheme="minorHAnsi"/>
          <w:bCs/>
          <w:szCs w:val="24"/>
        </w:rPr>
        <w:t xml:space="preserve"> _____________________________________________________</w:t>
      </w:r>
    </w:p>
    <w:p w14:paraId="643BD538" w14:textId="36A4128E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65515327" w14:textId="0A03B3C1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3FFC9E81" w14:textId="14C47259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513B54D5" w14:textId="77777777" w:rsidR="00CB1062" w:rsidRPr="00C73B40" w:rsidRDefault="00CB1062" w:rsidP="00DD3851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 w:rsidRPr="00C73B40">
        <w:rPr>
          <w:rFonts w:asciiTheme="minorHAnsi" w:hAnsiTheme="minorHAnsi" w:cstheme="minorHAnsi"/>
          <w:bCs/>
          <w:szCs w:val="24"/>
          <w:u w:val="single"/>
        </w:rPr>
        <w:lastRenderedPageBreak/>
        <w:t>altro</w:t>
      </w:r>
      <w:r w:rsidRPr="00C73B40">
        <w:rPr>
          <w:rFonts w:asciiTheme="minorHAnsi" w:hAnsiTheme="minorHAnsi" w:cstheme="minorHAnsi"/>
          <w:bCs/>
          <w:szCs w:val="24"/>
        </w:rPr>
        <w:t xml:space="preserve"> (specificare - ad esempio presentazione modello 730, compilazione dichiarazione isee)</w:t>
      </w:r>
    </w:p>
    <w:p w14:paraId="3E9F9E9D" w14:textId="77777777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0C94C561" w14:textId="77777777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4264D3A2" w14:textId="77777777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2C908536" w14:textId="77777777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3F53339F" w14:textId="77777777" w:rsidR="00220FEF" w:rsidRPr="00C73B40" w:rsidRDefault="00220FEF" w:rsidP="00220FEF">
      <w:pPr>
        <w:spacing w:after="0" w:line="48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________________________________________________________________________________</w:t>
      </w:r>
    </w:p>
    <w:p w14:paraId="35B37CA8" w14:textId="77777777" w:rsidR="00C01F7D" w:rsidRPr="00C73B40" w:rsidRDefault="00C01F7D" w:rsidP="00DD3851">
      <w:pPr>
        <w:spacing w:after="0" w:line="480" w:lineRule="exact"/>
        <w:jc w:val="both"/>
        <w:rPr>
          <w:rFonts w:asciiTheme="minorHAnsi" w:hAnsiTheme="minorHAnsi" w:cstheme="minorHAnsi"/>
          <w:b/>
          <w:szCs w:val="24"/>
        </w:rPr>
      </w:pPr>
    </w:p>
    <w:p w14:paraId="693C8590" w14:textId="2CECCC3F" w:rsidR="001458B5" w:rsidRPr="00C73B40" w:rsidRDefault="001458B5" w:rsidP="00DD3851">
      <w:pPr>
        <w:jc w:val="both"/>
        <w:rPr>
          <w:rFonts w:asciiTheme="minorHAnsi" w:hAnsiTheme="minorHAnsi" w:cstheme="minorHAnsi"/>
          <w:b/>
          <w:szCs w:val="24"/>
        </w:rPr>
      </w:pPr>
      <w:r w:rsidRPr="00C73B40">
        <w:rPr>
          <w:rFonts w:asciiTheme="minorHAnsi" w:hAnsiTheme="minorHAnsi" w:cstheme="minorHAnsi"/>
          <w:b/>
          <w:szCs w:val="24"/>
        </w:rPr>
        <w:t xml:space="preserve">Allega </w:t>
      </w:r>
      <w:r w:rsidR="00955080" w:rsidRPr="00C73B40">
        <w:rPr>
          <w:rFonts w:asciiTheme="minorHAnsi" w:hAnsiTheme="minorHAnsi" w:cstheme="minorHAnsi"/>
          <w:b/>
          <w:szCs w:val="24"/>
        </w:rPr>
        <w:t>:</w:t>
      </w:r>
    </w:p>
    <w:p w14:paraId="21D6B0B5" w14:textId="7E1C3037" w:rsidR="003C499E" w:rsidRPr="00C73B40" w:rsidRDefault="001458B5" w:rsidP="00DD3851">
      <w:pPr>
        <w:pStyle w:val="Paragrafoelenco"/>
        <w:numPr>
          <w:ilvl w:val="0"/>
          <w:numId w:val="9"/>
        </w:numPr>
        <w:autoSpaceDE w:val="0"/>
        <w:autoSpaceDN w:val="0"/>
        <w:spacing w:after="0" w:line="440" w:lineRule="exact"/>
        <w:ind w:left="567" w:hanging="567"/>
        <w:jc w:val="both"/>
        <w:rPr>
          <w:rFonts w:asciiTheme="minorHAnsi" w:hAnsiTheme="minorHAnsi" w:cstheme="minorHAnsi"/>
          <w:i/>
          <w:szCs w:val="24"/>
        </w:rPr>
      </w:pPr>
      <w:r w:rsidRPr="00C73B40">
        <w:rPr>
          <w:rFonts w:asciiTheme="minorHAnsi" w:hAnsiTheme="minorHAnsi" w:cstheme="minorHAnsi"/>
          <w:szCs w:val="24"/>
        </w:rPr>
        <w:t>c</w:t>
      </w:r>
      <w:r w:rsidR="003C499E" w:rsidRPr="00C73B40">
        <w:rPr>
          <w:rFonts w:asciiTheme="minorHAnsi" w:hAnsiTheme="minorHAnsi" w:cstheme="minorHAnsi"/>
          <w:szCs w:val="24"/>
        </w:rPr>
        <w:t xml:space="preserve">opia documento di identità del ricorrente, del beneficiario </w:t>
      </w:r>
    </w:p>
    <w:p w14:paraId="03DCC61E" w14:textId="77777777" w:rsidR="00CB1062" w:rsidRPr="00C73B40" w:rsidRDefault="00CB1062" w:rsidP="00DD3851">
      <w:pPr>
        <w:pStyle w:val="Paragrafoelenco"/>
        <w:numPr>
          <w:ilvl w:val="0"/>
          <w:numId w:val="9"/>
        </w:numPr>
        <w:autoSpaceDE w:val="0"/>
        <w:autoSpaceDN w:val="0"/>
        <w:spacing w:after="0" w:line="440" w:lineRule="exact"/>
        <w:ind w:left="567" w:hanging="567"/>
        <w:jc w:val="both"/>
        <w:rPr>
          <w:rFonts w:asciiTheme="minorHAnsi" w:hAnsiTheme="minorHAnsi" w:cstheme="minorHAnsi"/>
          <w:szCs w:val="24"/>
        </w:rPr>
      </w:pPr>
      <w:r w:rsidRPr="00C73B40">
        <w:rPr>
          <w:rFonts w:asciiTheme="minorHAnsi" w:hAnsiTheme="minorHAnsi" w:cstheme="minorHAnsi"/>
          <w:color w:val="000000"/>
          <w:szCs w:val="24"/>
        </w:rPr>
        <w:t>documentazione relativa all’urgenza</w:t>
      </w:r>
    </w:p>
    <w:p w14:paraId="177EAFFA" w14:textId="199779D6" w:rsidR="003B2FC8" w:rsidRPr="007B7DD2" w:rsidRDefault="007B7DD2" w:rsidP="007B7DD2">
      <w:pPr>
        <w:pStyle w:val="Paragrafoelenco"/>
        <w:numPr>
          <w:ilvl w:val="0"/>
          <w:numId w:val="9"/>
        </w:numPr>
        <w:autoSpaceDE w:val="0"/>
        <w:autoSpaceDN w:val="0"/>
        <w:spacing w:after="0" w:line="440" w:lineRule="exact"/>
        <w:ind w:left="567" w:hanging="56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</w:t>
      </w:r>
    </w:p>
    <w:p w14:paraId="5FF2AB8C" w14:textId="77777777" w:rsidR="00CB1062" w:rsidRPr="00C73B40" w:rsidRDefault="00CB1062" w:rsidP="00DD3851">
      <w:pPr>
        <w:jc w:val="both"/>
        <w:rPr>
          <w:rFonts w:asciiTheme="minorHAnsi" w:hAnsiTheme="minorHAnsi" w:cstheme="minorHAnsi"/>
          <w:szCs w:val="24"/>
        </w:rPr>
      </w:pPr>
    </w:p>
    <w:p w14:paraId="161676CA" w14:textId="77777777" w:rsidR="00AF7A0E" w:rsidRPr="00773ECF" w:rsidRDefault="00AF7A0E" w:rsidP="00AF7A0E">
      <w:pPr>
        <w:spacing w:line="540" w:lineRule="exact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>___________________, lì ________________</w:t>
      </w:r>
    </w:p>
    <w:p w14:paraId="0BB95CA3" w14:textId="77777777" w:rsidR="00D37797" w:rsidRDefault="00D37797" w:rsidP="00D37797">
      <w:pPr>
        <w:jc w:val="right"/>
      </w:pPr>
      <w:r>
        <w:rPr>
          <w:rFonts w:ascii="Calibri" w:hAnsi="Calibri" w:cs="Calibri"/>
          <w:szCs w:val="24"/>
        </w:rPr>
        <w:t>___________________________</w:t>
      </w:r>
    </w:p>
    <w:p w14:paraId="28239307" w14:textId="40362C61" w:rsidR="00D37797" w:rsidRDefault="00D37797" w:rsidP="00AF7A0E">
      <w:pPr>
        <w:ind w:left="142"/>
        <w:jc w:val="righ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(firma del richiedente)</w:t>
      </w:r>
    </w:p>
    <w:p w14:paraId="10455F5B" w14:textId="77777777" w:rsidR="00AF7A0E" w:rsidRPr="00AF7A0E" w:rsidRDefault="00AF7A0E" w:rsidP="00AF7A0E">
      <w:pPr>
        <w:ind w:left="142"/>
        <w:jc w:val="right"/>
        <w:rPr>
          <w:rFonts w:ascii="Calibri" w:hAnsi="Calibri" w:cs="Calibri"/>
          <w:szCs w:val="24"/>
        </w:rPr>
      </w:pPr>
    </w:p>
    <w:sectPr w:rsidR="00AF7A0E" w:rsidRPr="00AF7A0E" w:rsidSect="002E446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54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" w15:restartNumberingAfterBreak="0">
    <w:nsid w:val="0498586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" w15:restartNumberingAfterBreak="0">
    <w:nsid w:val="12A457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3" w15:restartNumberingAfterBreak="0">
    <w:nsid w:val="1E53088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4" w15:restartNumberingAfterBreak="0">
    <w:nsid w:val="1F8A23AB"/>
    <w:multiLevelType w:val="hybridMultilevel"/>
    <w:tmpl w:val="1634202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A06"/>
    <w:multiLevelType w:val="hybridMultilevel"/>
    <w:tmpl w:val="80E69C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A3A2B"/>
    <w:multiLevelType w:val="hybridMultilevel"/>
    <w:tmpl w:val="39AA9854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567F5"/>
    <w:multiLevelType w:val="hybridMultilevel"/>
    <w:tmpl w:val="FB46621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24A4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9" w15:restartNumberingAfterBreak="0">
    <w:nsid w:val="73345CB6"/>
    <w:multiLevelType w:val="hybridMultilevel"/>
    <w:tmpl w:val="10528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893566">
    <w:abstractNumId w:val="1"/>
  </w:num>
  <w:num w:numId="2" w16cid:durableId="2145535261">
    <w:abstractNumId w:val="3"/>
  </w:num>
  <w:num w:numId="3" w16cid:durableId="548227123">
    <w:abstractNumId w:val="8"/>
  </w:num>
  <w:num w:numId="4" w16cid:durableId="674916221">
    <w:abstractNumId w:val="0"/>
  </w:num>
  <w:num w:numId="5" w16cid:durableId="823744608">
    <w:abstractNumId w:val="2"/>
  </w:num>
  <w:num w:numId="6" w16cid:durableId="1921669522">
    <w:abstractNumId w:val="9"/>
  </w:num>
  <w:num w:numId="7" w16cid:durableId="532310407">
    <w:abstractNumId w:val="5"/>
  </w:num>
  <w:num w:numId="8" w16cid:durableId="2048020482">
    <w:abstractNumId w:val="4"/>
  </w:num>
  <w:num w:numId="9" w16cid:durableId="1027874411">
    <w:abstractNumId w:val="6"/>
  </w:num>
  <w:num w:numId="10" w16cid:durableId="1575243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AC7"/>
    <w:rsid w:val="00062ED6"/>
    <w:rsid w:val="00073A93"/>
    <w:rsid w:val="00081254"/>
    <w:rsid w:val="00087DDC"/>
    <w:rsid w:val="0009199D"/>
    <w:rsid w:val="000B122D"/>
    <w:rsid w:val="000B1DED"/>
    <w:rsid w:val="000D32BE"/>
    <w:rsid w:val="00114AE0"/>
    <w:rsid w:val="00121B95"/>
    <w:rsid w:val="00127006"/>
    <w:rsid w:val="001415B8"/>
    <w:rsid w:val="001458B5"/>
    <w:rsid w:val="00160B25"/>
    <w:rsid w:val="00183132"/>
    <w:rsid w:val="001A010D"/>
    <w:rsid w:val="001A4DFC"/>
    <w:rsid w:val="00220404"/>
    <w:rsid w:val="00220FEF"/>
    <w:rsid w:val="00224733"/>
    <w:rsid w:val="00224B44"/>
    <w:rsid w:val="00233253"/>
    <w:rsid w:val="002E404B"/>
    <w:rsid w:val="002E4469"/>
    <w:rsid w:val="0031685B"/>
    <w:rsid w:val="003211EA"/>
    <w:rsid w:val="00364957"/>
    <w:rsid w:val="0036646C"/>
    <w:rsid w:val="003676AE"/>
    <w:rsid w:val="00394FF8"/>
    <w:rsid w:val="003979D1"/>
    <w:rsid w:val="003B2FC8"/>
    <w:rsid w:val="003C499E"/>
    <w:rsid w:val="003D2A4F"/>
    <w:rsid w:val="003F1B2C"/>
    <w:rsid w:val="00460E89"/>
    <w:rsid w:val="00466727"/>
    <w:rsid w:val="00486ECD"/>
    <w:rsid w:val="00487F6B"/>
    <w:rsid w:val="004944F2"/>
    <w:rsid w:val="00496A21"/>
    <w:rsid w:val="00497644"/>
    <w:rsid w:val="004D0311"/>
    <w:rsid w:val="00526E84"/>
    <w:rsid w:val="00627AF1"/>
    <w:rsid w:val="00642385"/>
    <w:rsid w:val="00645AA4"/>
    <w:rsid w:val="00676630"/>
    <w:rsid w:val="0068120D"/>
    <w:rsid w:val="006A3A03"/>
    <w:rsid w:val="006C120D"/>
    <w:rsid w:val="006D175C"/>
    <w:rsid w:val="006F02BC"/>
    <w:rsid w:val="007545EF"/>
    <w:rsid w:val="007A3883"/>
    <w:rsid w:val="007B7DD2"/>
    <w:rsid w:val="007F5081"/>
    <w:rsid w:val="008468EC"/>
    <w:rsid w:val="00882198"/>
    <w:rsid w:val="00883CE1"/>
    <w:rsid w:val="008E6372"/>
    <w:rsid w:val="00916202"/>
    <w:rsid w:val="00923A31"/>
    <w:rsid w:val="00955080"/>
    <w:rsid w:val="00980279"/>
    <w:rsid w:val="009A178D"/>
    <w:rsid w:val="009A517A"/>
    <w:rsid w:val="009C7C23"/>
    <w:rsid w:val="009F3175"/>
    <w:rsid w:val="00A02C28"/>
    <w:rsid w:val="00A342B1"/>
    <w:rsid w:val="00AA4501"/>
    <w:rsid w:val="00AB5DC1"/>
    <w:rsid w:val="00AF7A0E"/>
    <w:rsid w:val="00B22B70"/>
    <w:rsid w:val="00B23BE7"/>
    <w:rsid w:val="00B317C5"/>
    <w:rsid w:val="00B63936"/>
    <w:rsid w:val="00B70C44"/>
    <w:rsid w:val="00BB2E3C"/>
    <w:rsid w:val="00BE2323"/>
    <w:rsid w:val="00BE657C"/>
    <w:rsid w:val="00C01F7D"/>
    <w:rsid w:val="00C210E0"/>
    <w:rsid w:val="00C73B40"/>
    <w:rsid w:val="00CB1062"/>
    <w:rsid w:val="00CB7C96"/>
    <w:rsid w:val="00D37797"/>
    <w:rsid w:val="00D45DF9"/>
    <w:rsid w:val="00D5563D"/>
    <w:rsid w:val="00D9480F"/>
    <w:rsid w:val="00DD3851"/>
    <w:rsid w:val="00E0374C"/>
    <w:rsid w:val="00E06E3C"/>
    <w:rsid w:val="00E33393"/>
    <w:rsid w:val="00E33622"/>
    <w:rsid w:val="00E46F9D"/>
    <w:rsid w:val="00EB4DFE"/>
    <w:rsid w:val="00EB5A2B"/>
    <w:rsid w:val="00EC681B"/>
    <w:rsid w:val="00EC7E19"/>
    <w:rsid w:val="00ED6AC7"/>
    <w:rsid w:val="00EE1478"/>
    <w:rsid w:val="00F06B92"/>
    <w:rsid w:val="00F13721"/>
    <w:rsid w:val="00F25BB3"/>
    <w:rsid w:val="00F4680F"/>
    <w:rsid w:val="00F82546"/>
    <w:rsid w:val="00F8415F"/>
    <w:rsid w:val="00FD1E2B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4BBB"/>
  <w15:chartTrackingRefBased/>
  <w15:docId w15:val="{F59AE5E2-3BA2-44DD-9166-6EA65F05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ED6AC7"/>
    <w:pPr>
      <w:keepNext/>
      <w:autoSpaceDE w:val="0"/>
      <w:autoSpaceDN w:val="0"/>
      <w:spacing w:after="0" w:line="240" w:lineRule="auto"/>
      <w:jc w:val="center"/>
      <w:outlineLvl w:val="1"/>
    </w:pPr>
    <w:rPr>
      <w:rFonts w:eastAsia="Times New Roman" w:cs="Times New Roman"/>
      <w:sz w:val="20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A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D6AC7"/>
    <w:rPr>
      <w:rFonts w:eastAsia="Times New Roman" w:cs="Times New Roman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ED6AC7"/>
    <w:pPr>
      <w:autoSpaceDE w:val="0"/>
      <w:autoSpaceDN w:val="0"/>
      <w:spacing w:after="0" w:line="240" w:lineRule="auto"/>
      <w:jc w:val="both"/>
    </w:pPr>
    <w:rPr>
      <w:rFonts w:eastAsia="Times New Roman" w:cs="Times New Roman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ED6AC7"/>
    <w:rPr>
      <w:rFonts w:eastAsia="Times New Roman" w:cs="Times New Roman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1415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415B8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A21"/>
    <w:rPr>
      <w:rFonts w:asciiTheme="majorHAnsi" w:eastAsiaTheme="majorEastAsia" w:hAnsiTheme="majorHAnsi" w:cstheme="majorBidi"/>
      <w:color w:val="2E74B5" w:themeColor="accent1" w:themeShade="BF"/>
    </w:rPr>
  </w:style>
  <w:style w:type="table" w:styleId="Grigliatabella">
    <w:name w:val="Table Grid"/>
    <w:basedOn w:val="Tabellanormale"/>
    <w:uiPriority w:val="39"/>
    <w:rsid w:val="0022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A3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5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170B9-56F8-493D-82FD-54DB57F30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8EFC3-7991-4995-A438-51D8EC27B4D7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3.xml><?xml version="1.0" encoding="utf-8"?>
<ds:datastoreItem xmlns:ds="http://schemas.openxmlformats.org/officeDocument/2006/customXml" ds:itemID="{4840D25E-5882-4590-81CD-1C5795A45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AB937C-7A0F-473D-833E-6E3B48039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2413</Characters>
  <Application>Microsoft Office Word</Application>
  <DocSecurity>0</DocSecurity>
  <Lines>45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Bordo</dc:creator>
  <cp:keywords/>
  <dc:description/>
  <cp:lastModifiedBy>Mariagiovanna Russo</cp:lastModifiedBy>
  <cp:revision>2</cp:revision>
  <cp:lastPrinted>2020-07-17T10:06:00Z</cp:lastPrinted>
  <dcterms:created xsi:type="dcterms:W3CDTF">2026-03-26T16:06:00Z</dcterms:created>
  <dcterms:modified xsi:type="dcterms:W3CDTF">2026-03-26T16:06:00Z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